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DC9033" w14:textId="77777777" w:rsidR="00923EBA" w:rsidRPr="000A67C4" w:rsidRDefault="00923EBA" w:rsidP="00C144F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34006559"/>
      <w:r w:rsidRPr="000A67C4">
        <w:rPr>
          <w:rFonts w:ascii="Times New Roman" w:hAnsi="Times New Roman" w:cs="Times New Roman"/>
          <w:sz w:val="28"/>
          <w:szCs w:val="28"/>
        </w:rPr>
        <w:t>Приложение</w:t>
      </w:r>
      <w:r w:rsidR="00C144FC" w:rsidRPr="000A67C4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B94B437" w14:textId="77777777" w:rsidR="000A67C4" w:rsidRPr="000A67C4" w:rsidRDefault="00314B69" w:rsidP="00314B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7C4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  <w:r w:rsidR="008E57A8" w:rsidRPr="000A67C4">
        <w:rPr>
          <w:rFonts w:ascii="Times New Roman" w:hAnsi="Times New Roman" w:cs="Times New Roman"/>
          <w:b/>
          <w:bCs/>
          <w:sz w:val="28"/>
          <w:szCs w:val="28"/>
        </w:rPr>
        <w:t xml:space="preserve"> об организации </w:t>
      </w:r>
      <w:r w:rsidR="000A67C4" w:rsidRPr="000A67C4">
        <w:rPr>
          <w:rFonts w:ascii="Times New Roman" w:hAnsi="Times New Roman" w:cs="Times New Roman"/>
          <w:b/>
          <w:bCs/>
          <w:sz w:val="28"/>
          <w:szCs w:val="28"/>
        </w:rPr>
        <w:t xml:space="preserve">работы по снижению бюрократической нагрузки на педагогических работников </w:t>
      </w:r>
    </w:p>
    <w:p w14:paraId="42D28AF5" w14:textId="77777777" w:rsidR="00314B69" w:rsidRDefault="000A67C4" w:rsidP="00314B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7C4">
        <w:rPr>
          <w:rFonts w:ascii="Times New Roman" w:hAnsi="Times New Roman" w:cs="Times New Roman"/>
          <w:b/>
          <w:bCs/>
          <w:sz w:val="28"/>
          <w:szCs w:val="28"/>
        </w:rPr>
        <w:t>и учебной нагрузки на обучающихся</w:t>
      </w:r>
    </w:p>
    <w:p w14:paraId="22299EEA" w14:textId="77777777" w:rsidR="000A67C4" w:rsidRPr="000A67C4" w:rsidRDefault="000A67C4" w:rsidP="00314B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219"/>
        <w:gridCol w:w="2336"/>
        <w:gridCol w:w="2336"/>
        <w:gridCol w:w="2336"/>
        <w:gridCol w:w="2256"/>
        <w:gridCol w:w="1843"/>
        <w:gridCol w:w="2409"/>
      </w:tblGrid>
      <w:tr w:rsidR="008E57A8" w14:paraId="1DBBB80C" w14:textId="77777777" w:rsidTr="002A6FB8">
        <w:tc>
          <w:tcPr>
            <w:tcW w:w="2219" w:type="dxa"/>
          </w:tcPr>
          <w:p w14:paraId="31C23C8B" w14:textId="77777777" w:rsidR="008913B1" w:rsidRPr="00923EBA" w:rsidRDefault="008913B1" w:rsidP="008E5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336" w:type="dxa"/>
          </w:tcPr>
          <w:p w14:paraId="0399698E" w14:textId="77777777" w:rsidR="008913B1" w:rsidRPr="00923EBA" w:rsidRDefault="008913B1" w:rsidP="008E5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горячей линии в муниципальном образовании по вопросам снижения бюрократической нагрузки (ссылка на сайт, телефон горячей линии)</w:t>
            </w:r>
          </w:p>
        </w:tc>
        <w:tc>
          <w:tcPr>
            <w:tcW w:w="2336" w:type="dxa"/>
          </w:tcPr>
          <w:p w14:paraId="2F7323E2" w14:textId="77777777" w:rsidR="008913B1" w:rsidRPr="00923EBA" w:rsidRDefault="008913B1" w:rsidP="008E5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EB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личие раздела на сайте муниципального образования, посвященного вопросам снижения бюрократической нагрузки (ссылка)</w:t>
            </w:r>
          </w:p>
        </w:tc>
        <w:tc>
          <w:tcPr>
            <w:tcW w:w="2336" w:type="dxa"/>
          </w:tcPr>
          <w:p w14:paraId="6F3470E3" w14:textId="77777777" w:rsidR="008913B1" w:rsidRDefault="008913B1" w:rsidP="008E5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совещание с директорами школ </w:t>
            </w:r>
            <w:r w:rsidRPr="008913B1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снижения бюрократической нагрузки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(ссылка/дата проведения)</w:t>
            </w:r>
          </w:p>
        </w:tc>
        <w:tc>
          <w:tcPr>
            <w:tcW w:w="2256" w:type="dxa"/>
          </w:tcPr>
          <w:p w14:paraId="49DBA1DC" w14:textId="77777777" w:rsidR="008913B1" w:rsidRPr="00923EBA" w:rsidRDefault="008913B1" w:rsidP="008E5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246">
              <w:rPr>
                <w:rFonts w:ascii="Times New Roman" w:hAnsi="Times New Roman" w:cs="Times New Roman"/>
                <w:sz w:val="28"/>
                <w:szCs w:val="28"/>
              </w:rPr>
              <w:t>Наличие раздела на сайте общеобразовательной организации</w:t>
            </w:r>
            <w:r w:rsidRPr="008913B1">
              <w:rPr>
                <w:rFonts w:ascii="Times New Roman" w:hAnsi="Times New Roman" w:cs="Times New Roman"/>
                <w:sz w:val="28"/>
                <w:szCs w:val="28"/>
              </w:rPr>
              <w:t>, посвященного вопросам снижения бюрократической нагрузки (ссылка)</w:t>
            </w:r>
          </w:p>
        </w:tc>
        <w:tc>
          <w:tcPr>
            <w:tcW w:w="1843" w:type="dxa"/>
          </w:tcPr>
          <w:p w14:paraId="09DD5642" w14:textId="77777777" w:rsidR="008913B1" w:rsidRPr="00243246" w:rsidRDefault="008913B1" w:rsidP="008E57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246">
              <w:rPr>
                <w:rFonts w:ascii="Times New Roman" w:hAnsi="Times New Roman" w:cs="Times New Roman"/>
                <w:sz w:val="28"/>
                <w:szCs w:val="28"/>
              </w:rPr>
              <w:t>Проведено совещание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спедагогическим коллективом</w:t>
            </w:r>
            <w:r w:rsidRPr="008913B1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снижения бюрократической нагрузки</w:t>
            </w:r>
          </w:p>
        </w:tc>
        <w:tc>
          <w:tcPr>
            <w:tcW w:w="2409" w:type="dxa"/>
          </w:tcPr>
          <w:p w14:paraId="0B42D395" w14:textId="77777777" w:rsidR="008913B1" w:rsidRPr="00923EBA" w:rsidRDefault="008E57A8" w:rsidP="000A67C4">
            <w:pPr>
              <w:ind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7A8">
              <w:rPr>
                <w:rFonts w:ascii="Times New Roman" w:hAnsi="Times New Roman" w:cs="Times New Roman"/>
                <w:sz w:val="28"/>
                <w:szCs w:val="28"/>
              </w:rPr>
              <w:t>Реквизиты локального нормативно-правового акта</w:t>
            </w:r>
            <w:r w:rsidR="002A6FB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общеобразовательной организации</w:t>
            </w:r>
          </w:p>
        </w:tc>
      </w:tr>
      <w:tr w:rsidR="008E57A8" w14:paraId="3BC3DDE3" w14:textId="77777777" w:rsidTr="002A6FB8">
        <w:tc>
          <w:tcPr>
            <w:tcW w:w="2219" w:type="dxa"/>
          </w:tcPr>
          <w:p w14:paraId="459071AF" w14:textId="77777777" w:rsidR="00451510" w:rsidRDefault="00451510" w:rsidP="00451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Урах</w:t>
            </w:r>
            <w:r w:rsidR="006F2FEA">
              <w:rPr>
                <w:rFonts w:ascii="Times New Roman" w:hAnsi="Times New Roman" w:cs="Times New Roman"/>
                <w:sz w:val="28"/>
                <w:szCs w:val="28"/>
              </w:rPr>
              <w:t>инская</w:t>
            </w:r>
            <w:proofErr w:type="spellEnd"/>
            <w:r w:rsidR="006F2FE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14:paraId="516631CC" w14:textId="77777777" w:rsidR="008913B1" w:rsidRPr="00923EBA" w:rsidRDefault="008913B1" w:rsidP="0092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891362D" w14:textId="77777777" w:rsidR="008913B1" w:rsidRPr="00923EBA" w:rsidRDefault="008913B1" w:rsidP="0092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5D838BC" w14:textId="77777777" w:rsidR="008913B1" w:rsidRDefault="008913B1" w:rsidP="0092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14:paraId="1B65185C" w14:textId="77777777" w:rsidR="00732648" w:rsidRPr="00732648" w:rsidRDefault="00732648" w:rsidP="007326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55CB6" w14:textId="10645379" w:rsidR="008913B1" w:rsidRPr="00243246" w:rsidRDefault="00732648" w:rsidP="00732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2648">
              <w:rPr>
                <w:rFonts w:ascii="Times New Roman" w:hAnsi="Times New Roman" w:cs="Times New Roman"/>
                <w:sz w:val="28"/>
                <w:szCs w:val="28"/>
              </w:rPr>
              <w:t>https://sh-uraxinskaya-r82.gosweb.gosuslugi.ru/svedeniya-ob-obrazovatelnoy-organizatsii/osnovnye-svedeniya/snizhenie-dokumentatsionn</w:t>
            </w:r>
            <w:r w:rsidRPr="007326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oy-nagruzki-pedagogov/</w:t>
            </w:r>
          </w:p>
        </w:tc>
        <w:tc>
          <w:tcPr>
            <w:tcW w:w="1843" w:type="dxa"/>
          </w:tcPr>
          <w:p w14:paraId="5FC298D8" w14:textId="77777777" w:rsidR="008913B1" w:rsidRPr="00243246" w:rsidRDefault="006F2FEA" w:rsidP="0092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Совещание при директоре провели </w:t>
            </w:r>
          </w:p>
        </w:tc>
        <w:tc>
          <w:tcPr>
            <w:tcW w:w="2409" w:type="dxa"/>
          </w:tcPr>
          <w:p w14:paraId="476E716E" w14:textId="77777777" w:rsidR="006F2FEA" w:rsidRPr="00E43C8D" w:rsidRDefault="006F2FEA" w:rsidP="006F2F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C8D">
              <w:rPr>
                <w:rFonts w:ascii="Times New Roman" w:hAnsi="Times New Roman" w:cs="Times New Roman"/>
                <w:sz w:val="24"/>
                <w:szCs w:val="24"/>
              </w:rPr>
              <w:t>П Р И К А З</w:t>
            </w:r>
          </w:p>
          <w:p w14:paraId="7302766E" w14:textId="77777777" w:rsidR="006F2FEA" w:rsidRPr="00E43C8D" w:rsidRDefault="00451510" w:rsidP="006F2F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="006F2FEA" w:rsidRPr="00E43C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0864243" w14:textId="3C4A1B0F" w:rsidR="006F2FEA" w:rsidRPr="00E43C8D" w:rsidRDefault="006F2FEA" w:rsidP="006F2FE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3C8D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E43C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3C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от </w:t>
            </w:r>
            <w:r w:rsidR="00CF1C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43C8D">
              <w:rPr>
                <w:rFonts w:ascii="Times New Roman" w:hAnsi="Times New Roman" w:cs="Times New Roman"/>
                <w:sz w:val="24"/>
                <w:szCs w:val="24"/>
              </w:rPr>
              <w:t xml:space="preserve"> 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3C8D">
              <w:rPr>
                <w:rFonts w:ascii="Times New Roman" w:hAnsi="Times New Roman" w:cs="Times New Roman"/>
                <w:sz w:val="24"/>
                <w:szCs w:val="24"/>
              </w:rPr>
              <w:t xml:space="preserve">.2022г. </w:t>
            </w:r>
          </w:p>
          <w:p w14:paraId="79A8D82E" w14:textId="77777777" w:rsidR="006F2FEA" w:rsidRPr="00C77A73" w:rsidRDefault="006F2FEA" w:rsidP="006F2FEA">
            <w:pPr>
              <w:widowControl w:val="0"/>
              <w:autoSpaceDE w:val="0"/>
              <w:autoSpaceDN w:val="0"/>
              <w:spacing w:before="6"/>
              <w:rPr>
                <w:rFonts w:ascii="Times New Roman" w:eastAsia="Times New Roman" w:hAnsi="Times New Roman" w:cs="Times New Roman"/>
                <w:b/>
              </w:rPr>
            </w:pPr>
            <w:r w:rsidRPr="00C77A73">
              <w:rPr>
                <w:rFonts w:ascii="Times New Roman" w:hAnsi="Times New Roman" w:cs="Times New Roman"/>
                <w:b/>
                <w:color w:val="0A0A0A"/>
              </w:rPr>
              <w:t xml:space="preserve">            Об</w:t>
            </w:r>
            <w:r w:rsidRPr="00C77A73">
              <w:rPr>
                <w:rFonts w:ascii="Times New Roman" w:hAnsi="Times New Roman" w:cs="Times New Roman"/>
                <w:b/>
              </w:rPr>
              <w:t>обе</w:t>
            </w:r>
            <w:r>
              <w:rPr>
                <w:rFonts w:ascii="Times New Roman" w:hAnsi="Times New Roman" w:cs="Times New Roman"/>
                <w:b/>
              </w:rPr>
              <w:t xml:space="preserve">спечении снижения </w:t>
            </w:r>
            <w:r w:rsidRPr="00C77A73">
              <w:rPr>
                <w:rFonts w:ascii="Times New Roman" w:hAnsi="Times New Roman" w:cs="Times New Roman"/>
                <w:b/>
              </w:rPr>
              <w:t>бюр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C77A73">
              <w:rPr>
                <w:rFonts w:ascii="Times New Roman" w:hAnsi="Times New Roman" w:cs="Times New Roman"/>
                <w:b/>
              </w:rPr>
              <w:t>кратическойнагрузки</w:t>
            </w:r>
            <w:r>
              <w:rPr>
                <w:rFonts w:ascii="Times New Roman" w:hAnsi="Times New Roman" w:cs="Times New Roman"/>
                <w:b/>
              </w:rPr>
              <w:t xml:space="preserve"> педагогических </w:t>
            </w:r>
            <w:r w:rsidRPr="00C77A73">
              <w:rPr>
                <w:rFonts w:ascii="Times New Roman" w:hAnsi="Times New Roman" w:cs="Times New Roman"/>
                <w:b/>
              </w:rPr>
              <w:t>работников</w:t>
            </w:r>
          </w:p>
          <w:p w14:paraId="5D7A66BA" w14:textId="77777777" w:rsidR="008913B1" w:rsidRPr="00243246" w:rsidRDefault="008913B1" w:rsidP="00923E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64243204" w14:textId="77777777" w:rsidR="000A67C4" w:rsidRPr="009A25A7" w:rsidRDefault="000A67C4" w:rsidP="009A25A7"/>
    <w:p w14:paraId="5B9FBA83" w14:textId="77777777" w:rsidR="009A25A7" w:rsidRPr="009A25A7" w:rsidRDefault="009A25A7" w:rsidP="009A25A7"/>
    <w:p w14:paraId="19C3257C" w14:textId="77777777" w:rsidR="009A25A7" w:rsidRPr="009A25A7" w:rsidRDefault="009A25A7" w:rsidP="009A25A7"/>
    <w:p w14:paraId="6E81BD1E" w14:textId="77777777" w:rsidR="009A25A7" w:rsidRPr="009A25A7" w:rsidRDefault="009A25A7" w:rsidP="009A25A7"/>
    <w:p w14:paraId="02411526" w14:textId="77777777" w:rsidR="009A25A7" w:rsidRPr="009A25A7" w:rsidRDefault="009A25A7" w:rsidP="009A25A7"/>
    <w:p w14:paraId="15D4FFFD" w14:textId="77777777" w:rsidR="009A25A7" w:rsidRDefault="009A25A7" w:rsidP="009A25A7"/>
    <w:p w14:paraId="276D54B2" w14:textId="77777777" w:rsidR="009A25A7" w:rsidRDefault="009A25A7" w:rsidP="009A25A7">
      <w:pPr>
        <w:tabs>
          <w:tab w:val="left" w:pos="10605"/>
        </w:tabs>
      </w:pPr>
      <w:r>
        <w:tab/>
      </w:r>
    </w:p>
    <w:p w14:paraId="2856FB98" w14:textId="77777777" w:rsidR="009A25A7" w:rsidRPr="009A25A7" w:rsidRDefault="009A25A7" w:rsidP="00243246">
      <w:pPr>
        <w:tabs>
          <w:tab w:val="left" w:pos="10605"/>
        </w:tabs>
      </w:pPr>
    </w:p>
    <w:sectPr w:rsidR="009A25A7" w:rsidRPr="009A25A7" w:rsidSect="009A25A7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127"/>
    <w:rsid w:val="00011F11"/>
    <w:rsid w:val="000A67C4"/>
    <w:rsid w:val="00243246"/>
    <w:rsid w:val="002A6FB8"/>
    <w:rsid w:val="00314B69"/>
    <w:rsid w:val="00451510"/>
    <w:rsid w:val="00555127"/>
    <w:rsid w:val="00645A57"/>
    <w:rsid w:val="00696567"/>
    <w:rsid w:val="006F2FEA"/>
    <w:rsid w:val="00732648"/>
    <w:rsid w:val="008913B1"/>
    <w:rsid w:val="008E57A8"/>
    <w:rsid w:val="00923EBA"/>
    <w:rsid w:val="009A25A7"/>
    <w:rsid w:val="00C144FC"/>
    <w:rsid w:val="00C661C8"/>
    <w:rsid w:val="00CF1C8C"/>
    <w:rsid w:val="00EC3D7A"/>
    <w:rsid w:val="00F55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FB8EA"/>
  <w15:docId w15:val="{3C223D93-05D8-4B9E-A179-B59828C7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F1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24F92-6C9C-408E-9315-1FB41758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Tamila Mirzoeva</dc:creator>
  <cp:lastModifiedBy>Пользователь</cp:lastModifiedBy>
  <cp:revision>10</cp:revision>
  <cp:lastPrinted>2023-05-10T12:05:00Z</cp:lastPrinted>
  <dcterms:created xsi:type="dcterms:W3CDTF">2023-05-10T12:32:00Z</dcterms:created>
  <dcterms:modified xsi:type="dcterms:W3CDTF">2024-02-22T08:29:00Z</dcterms:modified>
</cp:coreProperties>
</file>